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6DE8" w14:textId="77777777" w:rsidR="00D9547E" w:rsidRDefault="00D9547E" w:rsidP="006D3953">
      <w:pPr>
        <w:pStyle w:val="NoSpacing"/>
        <w:rPr>
          <w:rFonts w:ascii="Cambria" w:hAnsi="Cambria"/>
          <w:b/>
          <w:color w:val="002060"/>
        </w:rPr>
      </w:pPr>
    </w:p>
    <w:p w14:paraId="787E2FA0" w14:textId="77777777" w:rsidR="004A3205" w:rsidRPr="004A3205" w:rsidRDefault="006D3953" w:rsidP="004A3205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TOROS ÜNİVERSİTESİ</w:t>
      </w:r>
    </w:p>
    <w:p w14:paraId="649FD91F" w14:textId="7843955A" w:rsidR="000C77DE" w:rsidRDefault="00CF233A" w:rsidP="000C77DE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-----------------------------------------------------------</w:t>
      </w:r>
    </w:p>
    <w:p w14:paraId="6477F2AB" w14:textId="635969FA" w:rsidR="004A3205" w:rsidRDefault="00CF233A" w:rsidP="000C77DE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b/>
          <w:color w:val="002060"/>
        </w:rPr>
        <w:t>BÖLÜM BAŞKANLIĞINA/FAKÜLTE DEKANLIĞINA/ENSTİTÜ MÜDÜRLÜĞÜNE,</w:t>
      </w:r>
    </w:p>
    <w:p w14:paraId="68A57AE3" w14:textId="77777777" w:rsidR="004A3205" w:rsidRDefault="004A3205" w:rsidP="004A3205">
      <w:pPr>
        <w:pStyle w:val="NoSpacing"/>
        <w:rPr>
          <w:rFonts w:ascii="Cambria" w:hAnsi="Cambria"/>
        </w:rPr>
      </w:pPr>
    </w:p>
    <w:p w14:paraId="44441ABA" w14:textId="13EB49F2" w:rsidR="00F946E4" w:rsidRPr="00F946E4" w:rsidRDefault="00F946E4" w:rsidP="00F94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6E4">
        <w:rPr>
          <w:rFonts w:ascii="Times New Roman" w:hAnsi="Times New Roman" w:cs="Times New Roman"/>
          <w:sz w:val="24"/>
          <w:szCs w:val="24"/>
        </w:rPr>
        <w:t>_________________________ Fakültesi ______________________ Bölümü ___________ numara</w:t>
      </w:r>
      <w:r>
        <w:rPr>
          <w:rFonts w:ascii="Times New Roman" w:hAnsi="Times New Roman" w:cs="Times New Roman"/>
          <w:sz w:val="24"/>
          <w:szCs w:val="24"/>
        </w:rPr>
        <w:t xml:space="preserve">lı lisans öğrencisiyim.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Yükseköğretim programına seçildiğim </w:t>
      </w:r>
      <w:proofErr w:type="spellStart"/>
      <w:r w:rsidRPr="00F946E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94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staj hareketliliğini tamamladım. Hareketlilik kapsamında </w:t>
      </w:r>
      <w:r w:rsidRPr="00F946E4">
        <w:rPr>
          <w:rFonts w:ascii="Times New Roman" w:hAnsi="Times New Roman" w:cs="Times New Roman"/>
          <w:sz w:val="24"/>
          <w:szCs w:val="24"/>
        </w:rPr>
        <w:t>_____________________ (ülke adı) __________________ kentindeki _____________________________ Üniversitesinde/Firmasında  _____________ - _____________ tarihleri arasında (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46E4">
        <w:rPr>
          <w:rFonts w:ascii="Times New Roman" w:hAnsi="Times New Roman" w:cs="Times New Roman"/>
          <w:sz w:val="24"/>
          <w:szCs w:val="24"/>
        </w:rPr>
        <w:t xml:space="preserve">gün sayısı ) günlük stajımı tamamladım. </w:t>
      </w:r>
    </w:p>
    <w:p w14:paraId="03C230E2" w14:textId="77777777" w:rsidR="00F946E4" w:rsidRPr="00F946E4" w:rsidRDefault="00F946E4" w:rsidP="00F94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6E4">
        <w:rPr>
          <w:rFonts w:ascii="Times New Roman" w:hAnsi="Times New Roman" w:cs="Times New Roman"/>
          <w:sz w:val="24"/>
          <w:szCs w:val="24"/>
        </w:rPr>
        <w:t xml:space="preserve">Ekte ilgili sürede yaptığım stajın (Avrupa Kredi Transfer Sistemi) kredilerinin bulunduğu ve hem kendi danışmanım hem de karşı üniversitedeki/firmadan danışmanım tarafından imzalı Öğrenim Anlaşmam (Learning </w:t>
      </w:r>
      <w:proofErr w:type="spellStart"/>
      <w:r w:rsidRPr="00F946E4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F946E4">
        <w:rPr>
          <w:rFonts w:ascii="Times New Roman" w:hAnsi="Times New Roman" w:cs="Times New Roman"/>
          <w:sz w:val="24"/>
          <w:szCs w:val="24"/>
        </w:rPr>
        <w:t xml:space="preserve">), karşı üniversiteden/firmadan bana verilen Katılım Sertifikam ve Transkriptim (varsa) bulunmaktadır. </w:t>
      </w:r>
    </w:p>
    <w:p w14:paraId="4BDA0360" w14:textId="77777777" w:rsidR="00F946E4" w:rsidRPr="00F946E4" w:rsidRDefault="00F946E4" w:rsidP="00F94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6E4">
        <w:rPr>
          <w:rFonts w:ascii="Times New Roman" w:hAnsi="Times New Roman" w:cs="Times New Roman"/>
          <w:sz w:val="24"/>
          <w:szCs w:val="24"/>
        </w:rPr>
        <w:t>Karşı kurumdan aldığım ve başarıyla tamamladığım bu stajımın kendi lisans  programımdaki ____sınıf ____ döneme tekabül eden (gün sayısı) günlük stajım yerine kabul edilerek bu zorunlu stajımdan başarılı sayılmış olmayı ve mezuniyet sonrası Diploma Eki /Transkriptime yansıtılmasını istiyorum.</w:t>
      </w:r>
    </w:p>
    <w:p w14:paraId="05C05956" w14:textId="77777777" w:rsidR="00F946E4" w:rsidRPr="00F946E4" w:rsidRDefault="00F946E4" w:rsidP="00F946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6E4">
        <w:rPr>
          <w:rFonts w:ascii="Times New Roman" w:hAnsi="Times New Roman" w:cs="Times New Roman"/>
          <w:sz w:val="24"/>
          <w:szCs w:val="24"/>
        </w:rPr>
        <w:t xml:space="preserve">Bölüm Kurul kararıyla talebimin değerlendirilerek uygun görülmesi hususunu bilgilerinize ve gereğini arz ederim. </w:t>
      </w:r>
    </w:p>
    <w:p w14:paraId="6D864BC3" w14:textId="77777777" w:rsidR="00062828" w:rsidRPr="000C77DE" w:rsidRDefault="00062828" w:rsidP="000628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945373" w14:textId="77777777" w:rsidR="00C5216A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p w14:paraId="25522132" w14:textId="77777777" w:rsidR="00C5216A" w:rsidRPr="007C0D6E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14:paraId="67A774A3" w14:textId="77777777" w:rsidTr="00CF233A">
        <w:trPr>
          <w:trHeight w:val="321"/>
        </w:trPr>
        <w:tc>
          <w:tcPr>
            <w:tcW w:w="1276" w:type="dxa"/>
            <w:vAlign w:val="center"/>
          </w:tcPr>
          <w:p w14:paraId="5AD03A67" w14:textId="77777777" w:rsidR="00C5216A" w:rsidRPr="007C0D6E" w:rsidRDefault="00C5216A" w:rsidP="00CF233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015D66F3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7433078" w14:textId="77777777" w:rsidR="00C5216A" w:rsidRPr="007C0D6E" w:rsidRDefault="00C5216A" w:rsidP="00CF233A">
            <w:pPr>
              <w:pStyle w:val="NoSpacing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14:paraId="293A3937" w14:textId="77777777" w:rsidTr="00CF233A">
        <w:trPr>
          <w:trHeight w:val="338"/>
        </w:trPr>
        <w:tc>
          <w:tcPr>
            <w:tcW w:w="1276" w:type="dxa"/>
            <w:vAlign w:val="center"/>
          </w:tcPr>
          <w:p w14:paraId="1E327F23" w14:textId="77777777" w:rsidR="00C5216A" w:rsidRPr="007C0D6E" w:rsidRDefault="00C5216A" w:rsidP="00CF233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1244271A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B9CCB90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C5216A" w:rsidRPr="007C0D6E" w14:paraId="56C763D0" w14:textId="77777777" w:rsidTr="00CF233A">
        <w:tc>
          <w:tcPr>
            <w:tcW w:w="1276" w:type="dxa"/>
          </w:tcPr>
          <w:p w14:paraId="39B1CE05" w14:textId="77777777" w:rsidR="00C5216A" w:rsidRPr="007C0D6E" w:rsidRDefault="00C5216A" w:rsidP="00CF233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753963E4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5BA0602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  <w:p w14:paraId="3C854F05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  <w:p w14:paraId="613559EB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14:paraId="3A4CFB6E" w14:textId="77777777" w:rsidR="001871EE" w:rsidRDefault="001871EE" w:rsidP="004023B0">
      <w:pPr>
        <w:pStyle w:val="NoSpacing"/>
        <w:rPr>
          <w:rFonts w:ascii="Cambria" w:hAnsi="Cambria"/>
        </w:rPr>
      </w:pPr>
    </w:p>
    <w:tbl>
      <w:tblPr>
        <w:tblStyle w:val="GridTableLight"/>
        <w:tblpPr w:leftFromText="180" w:rightFromText="180" w:vertAnchor="text" w:horzAnchor="page" w:tblpX="1243" w:tblpY="-190"/>
        <w:tblW w:w="0" w:type="auto"/>
        <w:tblLook w:val="04A0" w:firstRow="1" w:lastRow="0" w:firstColumn="1" w:lastColumn="0" w:noHBand="0" w:noVBand="1"/>
      </w:tblPr>
      <w:tblGrid>
        <w:gridCol w:w="2873"/>
        <w:gridCol w:w="6755"/>
      </w:tblGrid>
      <w:tr w:rsidR="00450A8B" w:rsidRPr="007C0D6E" w14:paraId="3DB0FEEC" w14:textId="77777777" w:rsidTr="00450A8B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05B8CAB" w14:textId="77777777" w:rsidR="00450A8B" w:rsidRDefault="00450A8B" w:rsidP="00450A8B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13304418" w14:textId="77777777" w:rsidR="00450A8B" w:rsidRPr="00143919" w:rsidRDefault="00450A8B" w:rsidP="00450A8B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50A8B" w:rsidRPr="007C0D6E" w14:paraId="1BEDF922" w14:textId="77777777" w:rsidTr="002A3BE8">
        <w:trPr>
          <w:trHeight w:val="348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4A307209" w14:textId="77777777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vAlign w:val="center"/>
          </w:tcPr>
          <w:p w14:paraId="3F9395FE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47DDEA81" w14:textId="77777777" w:rsidTr="002A3BE8">
        <w:trPr>
          <w:trHeight w:val="268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37B4840" w14:textId="77777777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7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8F69E2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59E9CF20" w14:textId="77777777" w:rsidTr="002A3BE8">
        <w:trPr>
          <w:trHeight w:val="272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611DCA2F" w14:textId="77777777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E-Posta </w:t>
            </w:r>
          </w:p>
        </w:tc>
        <w:tc>
          <w:tcPr>
            <w:tcW w:w="6755" w:type="dxa"/>
            <w:vAlign w:val="center"/>
          </w:tcPr>
          <w:p w14:paraId="4EE247D0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2362722B" w14:textId="77777777" w:rsidTr="002A3BE8">
        <w:trPr>
          <w:trHeight w:val="277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79BBF349" w14:textId="1095E431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Cep Telefon No(GSM)</w:t>
            </w:r>
          </w:p>
        </w:tc>
        <w:tc>
          <w:tcPr>
            <w:tcW w:w="6755" w:type="dxa"/>
            <w:vAlign w:val="center"/>
          </w:tcPr>
          <w:p w14:paraId="3A71309B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4E1516F3" w14:textId="77777777" w:rsidTr="00450A8B">
        <w:trPr>
          <w:trHeight w:val="139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12C29685" w14:textId="77777777" w:rsidR="00450A8B" w:rsidRPr="00450A8B" w:rsidRDefault="00450A8B" w:rsidP="00450A8B">
            <w:pPr>
              <w:pStyle w:val="NoSpacing"/>
              <w:jc w:val="center"/>
              <w:rPr>
                <w:rFonts w:ascii="Cambria" w:hAnsi="Cambria"/>
                <w:color w:val="FF0000"/>
              </w:rPr>
            </w:pPr>
            <w:r w:rsidRPr="00450A8B">
              <w:rPr>
                <w:rFonts w:ascii="Cambria" w:hAnsi="Cambria"/>
                <w:b/>
                <w:color w:val="FF0000"/>
              </w:rPr>
              <w:t>EKLER:</w:t>
            </w:r>
          </w:p>
        </w:tc>
      </w:tr>
      <w:tr w:rsidR="00450A8B" w:rsidRPr="007C0D6E" w14:paraId="10917AA4" w14:textId="77777777" w:rsidTr="00450A8B">
        <w:trPr>
          <w:trHeight w:val="79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2166ACB" w14:textId="463E447B" w:rsidR="00450A8B" w:rsidRDefault="00450A8B" w:rsidP="00450A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</w:t>
            </w:r>
            <w:r w:rsidR="00062828">
              <w:rPr>
                <w:rFonts w:ascii="Cambria" w:hAnsi="Cambria"/>
              </w:rPr>
              <w:t xml:space="preserve">Nihai </w:t>
            </w:r>
            <w:r>
              <w:rPr>
                <w:rFonts w:ascii="Cambria" w:hAnsi="Cambria"/>
              </w:rPr>
              <w:t xml:space="preserve">Öğrenim Anlaşması (Learning </w:t>
            </w:r>
            <w:proofErr w:type="spellStart"/>
            <w:r>
              <w:rPr>
                <w:rFonts w:ascii="Cambria" w:hAnsi="Cambria"/>
              </w:rPr>
              <w:t>Agreemen</w:t>
            </w:r>
            <w:r w:rsidR="002A3BE8">
              <w:rPr>
                <w:rFonts w:ascii="Cambria" w:hAnsi="Cambria"/>
              </w:rPr>
              <w:t>t</w:t>
            </w:r>
            <w:proofErr w:type="spellEnd"/>
            <w:r w:rsidR="002A3BE8">
              <w:rPr>
                <w:rFonts w:ascii="Cambria" w:hAnsi="Cambria"/>
              </w:rPr>
              <w:t>)</w:t>
            </w:r>
            <w:r w:rsidR="00062828">
              <w:rPr>
                <w:rFonts w:ascii="Cambria" w:hAnsi="Cambria"/>
              </w:rPr>
              <w:t xml:space="preserve"> (LA </w:t>
            </w:r>
            <w:proofErr w:type="spellStart"/>
            <w:r w:rsidR="00062828">
              <w:rPr>
                <w:rFonts w:ascii="Cambria" w:hAnsi="Cambria"/>
              </w:rPr>
              <w:t>After</w:t>
            </w:r>
            <w:proofErr w:type="spellEnd"/>
            <w:r w:rsidR="00062828">
              <w:rPr>
                <w:rFonts w:ascii="Cambria" w:hAnsi="Cambria"/>
              </w:rPr>
              <w:t>)</w:t>
            </w:r>
          </w:p>
          <w:p w14:paraId="1F55D03D" w14:textId="73FDC118" w:rsidR="002A3BE8" w:rsidRDefault="00062828" w:rsidP="00450A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Transkript</w:t>
            </w:r>
          </w:p>
          <w:p w14:paraId="17E3932A" w14:textId="4B1A232D" w:rsidR="002A3BE8" w:rsidRPr="007C0D6E" w:rsidRDefault="002A3BE8" w:rsidP="00062828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  <w:r w:rsidR="00062828">
              <w:rPr>
                <w:rFonts w:ascii="Cambria" w:hAnsi="Cambria"/>
              </w:rPr>
              <w:t>Katılım Sertifikası</w:t>
            </w:r>
          </w:p>
        </w:tc>
      </w:tr>
    </w:tbl>
    <w:p w14:paraId="36566EC6" w14:textId="77777777" w:rsidR="00274353" w:rsidRDefault="00274353" w:rsidP="004023B0">
      <w:pPr>
        <w:pStyle w:val="NoSpacing"/>
        <w:rPr>
          <w:rFonts w:ascii="Cambria" w:hAnsi="Cambria"/>
        </w:rPr>
      </w:pPr>
    </w:p>
    <w:p w14:paraId="0EADBB19" w14:textId="5E32ACD6" w:rsidR="00DF6576" w:rsidRPr="002A3BE8" w:rsidRDefault="002A3BE8" w:rsidP="002A3BE8">
      <w:pPr>
        <w:tabs>
          <w:tab w:val="center" w:pos="4536"/>
          <w:tab w:val="right" w:pos="9072"/>
        </w:tabs>
        <w:jc w:val="both"/>
        <w:rPr>
          <w:rFonts w:ascii="Candara" w:hAnsi="Candara" w:cs="Arial"/>
          <w:i/>
        </w:rPr>
      </w:pPr>
      <w:r w:rsidRPr="002A3BE8">
        <w:rPr>
          <w:rFonts w:ascii="Cambria" w:hAnsi="Cambria"/>
          <w:color w:val="FF0000"/>
        </w:rPr>
        <w:t>Not:</w:t>
      </w:r>
      <w:r>
        <w:rPr>
          <w:rFonts w:ascii="Cambria" w:hAnsi="Cambria"/>
        </w:rPr>
        <w:t xml:space="preserve"> </w:t>
      </w:r>
      <w:bookmarkStart w:id="0" w:name="_GoBack"/>
      <w:bookmarkEnd w:id="0"/>
      <w:r w:rsidRPr="005E7788">
        <w:rPr>
          <w:rFonts w:ascii="Candara" w:hAnsi="Candara" w:cs="Arial"/>
          <w:i/>
        </w:rPr>
        <w:t xml:space="preserve">Fakülte/Bölüm Başkanlığı yukarıdaki dilekçeye ait Kurul Kararını 09 Ocak 2018 tarihli LLP Programı </w:t>
      </w:r>
      <w:proofErr w:type="spellStart"/>
      <w:r w:rsidRPr="005E7788">
        <w:rPr>
          <w:rFonts w:ascii="Candara" w:hAnsi="Candara" w:cs="Arial"/>
          <w:i/>
        </w:rPr>
        <w:t>Erasmus</w:t>
      </w:r>
      <w:proofErr w:type="spellEnd"/>
      <w:r w:rsidRPr="005E7788">
        <w:rPr>
          <w:rFonts w:ascii="Candara" w:hAnsi="Candara" w:cs="Arial"/>
          <w:i/>
        </w:rPr>
        <w:t xml:space="preserve"> Değişim Yönergesi uyarınca dilekçenin ibrazından sonra </w:t>
      </w:r>
      <w:r w:rsidRPr="005E7788">
        <w:rPr>
          <w:rFonts w:ascii="Candara" w:hAnsi="Candara" w:cs="Arial"/>
          <w:b/>
          <w:i/>
        </w:rPr>
        <w:t>15 gün içerisinde</w:t>
      </w:r>
      <w:r w:rsidRPr="005E7788">
        <w:rPr>
          <w:rFonts w:ascii="Candara" w:hAnsi="Candara" w:cs="Arial"/>
          <w:i/>
        </w:rPr>
        <w:t xml:space="preserve"> almak ve kararın birer örneğini Öğrenci İşleri Daire</w:t>
      </w:r>
      <w:r w:rsidRPr="00F85E90">
        <w:rPr>
          <w:rFonts w:ascii="Candara" w:hAnsi="Candara" w:cs="Arial"/>
          <w:i/>
        </w:rPr>
        <w:t xml:space="preserve"> Başkanlığına </w:t>
      </w:r>
      <w:r w:rsidRPr="00F85E90">
        <w:rPr>
          <w:rFonts w:ascii="Candara" w:hAnsi="Candara" w:cs="Arial"/>
          <w:b/>
          <w:i/>
        </w:rPr>
        <w:t>ve</w:t>
      </w:r>
      <w:r w:rsidRPr="00F85E90">
        <w:rPr>
          <w:rFonts w:ascii="Candara" w:hAnsi="Candara" w:cs="Arial"/>
          <w:i/>
        </w:rPr>
        <w:t xml:space="preserve"> Dış</w:t>
      </w:r>
      <w:r>
        <w:rPr>
          <w:rFonts w:ascii="Candara" w:hAnsi="Candara" w:cs="Arial"/>
          <w:i/>
        </w:rPr>
        <w:t xml:space="preserve"> </w:t>
      </w:r>
      <w:r w:rsidRPr="00F85E90">
        <w:rPr>
          <w:rFonts w:ascii="Candara" w:hAnsi="Candara" w:cs="Arial"/>
          <w:i/>
        </w:rPr>
        <w:t xml:space="preserve">ilişkiler </w:t>
      </w:r>
      <w:r>
        <w:rPr>
          <w:rFonts w:ascii="Candara" w:hAnsi="Candara" w:cs="Arial"/>
          <w:i/>
        </w:rPr>
        <w:t xml:space="preserve">Şube Müdürlüğü </w:t>
      </w:r>
      <w:proofErr w:type="spellStart"/>
      <w:r>
        <w:rPr>
          <w:rFonts w:ascii="Candara" w:hAnsi="Candara" w:cs="Arial"/>
          <w:i/>
        </w:rPr>
        <w:t>Erasmus</w:t>
      </w:r>
      <w:proofErr w:type="spellEnd"/>
      <w:r>
        <w:rPr>
          <w:rFonts w:ascii="Candara" w:hAnsi="Candara" w:cs="Arial"/>
          <w:i/>
        </w:rPr>
        <w:t xml:space="preserve"> </w:t>
      </w:r>
      <w:r w:rsidRPr="00F85E90">
        <w:rPr>
          <w:rFonts w:ascii="Candara" w:hAnsi="Candara" w:cs="Arial"/>
          <w:i/>
        </w:rPr>
        <w:t xml:space="preserve">Birimine iletmek </w:t>
      </w:r>
      <w:r>
        <w:rPr>
          <w:rFonts w:ascii="Candara" w:hAnsi="Candara" w:cs="Arial"/>
          <w:i/>
        </w:rPr>
        <w:t>durumundadır.</w:t>
      </w:r>
    </w:p>
    <w:sectPr w:rsidR="00DF6576" w:rsidRPr="002A3BE8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0B6F" w14:textId="77777777" w:rsidR="00450A8B" w:rsidRDefault="00450A8B" w:rsidP="00534F7F">
      <w:pPr>
        <w:spacing w:after="0" w:line="240" w:lineRule="auto"/>
      </w:pPr>
      <w:r>
        <w:separator/>
      </w:r>
    </w:p>
  </w:endnote>
  <w:endnote w:type="continuationSeparator" w:id="0">
    <w:p w14:paraId="355E03DB" w14:textId="77777777" w:rsidR="00450A8B" w:rsidRDefault="00450A8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B155" w14:textId="77777777" w:rsidR="00450A8B" w:rsidRDefault="00450A8B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63FEFC71" w14:textId="77777777" w:rsidR="00450A8B" w:rsidRPr="000B4531" w:rsidRDefault="00450A8B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450A8B" w:rsidRPr="0081560B" w14:paraId="586207D3" w14:textId="77777777" w:rsidTr="00CF233A">
      <w:trPr>
        <w:trHeight w:val="559"/>
      </w:trPr>
      <w:tc>
        <w:tcPr>
          <w:tcW w:w="666" w:type="dxa"/>
        </w:tcPr>
        <w:p w14:paraId="482770D6" w14:textId="77777777" w:rsidR="00450A8B" w:rsidRPr="00C4163E" w:rsidRDefault="00450A8B" w:rsidP="00CF233A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C20B043" w14:textId="77777777" w:rsidR="00450A8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D16D11A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6F60DFAF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272258C" w14:textId="77777777" w:rsidR="00450A8B" w:rsidRPr="00171789" w:rsidRDefault="00450A8B" w:rsidP="00CF233A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0175822" w14:textId="77777777" w:rsidR="00450A8B" w:rsidRPr="00171789" w:rsidRDefault="00450A8B" w:rsidP="00CF233A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A9CD5F6" w14:textId="77777777" w:rsidR="00450A8B" w:rsidRPr="0081560B" w:rsidRDefault="00450A8B" w:rsidP="00CF233A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DC90E64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539EBDF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1A7FCF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5A61213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1F102FA2" w14:textId="7C00092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5E7788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B000D54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5C0C2130" w14:textId="77777777" w:rsidR="00450A8B" w:rsidRPr="0081560B" w:rsidRDefault="00450A8B" w:rsidP="00CF233A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77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77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3D31E3E" w14:textId="77777777" w:rsidR="00450A8B" w:rsidRPr="00240ED2" w:rsidRDefault="00450A8B" w:rsidP="006D3953">
    <w:pPr>
      <w:pStyle w:val="Footer"/>
      <w:rPr>
        <w:rFonts w:ascii="Cambria" w:hAnsi="Cambria"/>
        <w:i/>
        <w:sz w:val="6"/>
        <w:szCs w:val="6"/>
      </w:rPr>
    </w:pPr>
  </w:p>
  <w:p w14:paraId="3949FBC5" w14:textId="77777777" w:rsidR="00450A8B" w:rsidRPr="004023B0" w:rsidRDefault="00450A8B" w:rsidP="006D3953">
    <w:pPr>
      <w:pStyle w:val="Footer"/>
      <w:rPr>
        <w:sz w:val="6"/>
        <w:szCs w:val="6"/>
      </w:rPr>
    </w:pPr>
  </w:p>
  <w:p w14:paraId="664C9572" w14:textId="77777777" w:rsidR="00450A8B" w:rsidRPr="004023B0" w:rsidRDefault="00450A8B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5A37" w14:textId="77777777" w:rsidR="00450A8B" w:rsidRDefault="00450A8B" w:rsidP="00534F7F">
      <w:pPr>
        <w:spacing w:after="0" w:line="240" w:lineRule="auto"/>
      </w:pPr>
      <w:r>
        <w:separator/>
      </w:r>
    </w:p>
  </w:footnote>
  <w:footnote w:type="continuationSeparator" w:id="0">
    <w:p w14:paraId="6B8B2FDD" w14:textId="77777777" w:rsidR="00450A8B" w:rsidRDefault="00450A8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499"/>
    </w:tblGrid>
    <w:tr w:rsidR="005E7788" w14:paraId="0A0F508F" w14:textId="77777777" w:rsidTr="005E7788">
      <w:trPr>
        <w:trHeight w:val="269"/>
      </w:trPr>
      <w:tc>
        <w:tcPr>
          <w:tcW w:w="2547" w:type="dxa"/>
          <w:vMerge w:val="restart"/>
        </w:tcPr>
        <w:p w14:paraId="4D507DE8" w14:textId="77777777" w:rsidR="005E7788" w:rsidRDefault="005E7788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1AAAB6B2" wp14:editId="65279AE9">
                <wp:extent cx="1611015" cy="430530"/>
                <wp:effectExtent l="0" t="0" r="0" b="127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01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4285268" w14:textId="16EFE079" w:rsidR="005E7788" w:rsidRPr="00CF40EA" w:rsidRDefault="005E7788" w:rsidP="008A4654">
          <w:pPr>
            <w:pStyle w:val="NoSpacing"/>
            <w:jc w:val="center"/>
            <w:rPr>
              <w:rFonts w:ascii="Cambria" w:hAnsi="Cambria"/>
              <w:b/>
              <w:i/>
              <w:color w:val="000090"/>
            </w:rPr>
          </w:pPr>
          <w:r>
            <w:rPr>
              <w:rFonts w:ascii="Cambria" w:hAnsi="Cambria"/>
              <w:b/>
              <w:color w:val="000090"/>
            </w:rPr>
            <w:t>ERASMUS+ YÜKSEKÖĞRETİM PROGRAMI</w:t>
          </w:r>
        </w:p>
        <w:p w14:paraId="73D95910" w14:textId="1E328800" w:rsidR="005E7788" w:rsidRPr="00CF40EA" w:rsidRDefault="005E7788" w:rsidP="00F946E4">
          <w:pPr>
            <w:pStyle w:val="NoSpacing"/>
            <w:jc w:val="center"/>
            <w:rPr>
              <w:rFonts w:ascii="Cambria" w:hAnsi="Cambria"/>
              <w:b/>
              <w:i/>
              <w:color w:val="000090"/>
            </w:rPr>
          </w:pPr>
          <w:r>
            <w:rPr>
              <w:rFonts w:ascii="Cambria" w:hAnsi="Cambria"/>
              <w:b/>
              <w:i/>
              <w:color w:val="000090"/>
            </w:rPr>
            <w:t>ZORUNLU STAJ HAREKETLİLİĞİNDEN DÖNEN ÖĞRENCİNİN BÖLÜM NİHAİ ONAY DİLEKÇESİ</w:t>
          </w:r>
        </w:p>
      </w:tc>
    </w:tr>
    <w:tr w:rsidR="005E7788" w14:paraId="5F515FEB" w14:textId="77777777" w:rsidTr="005E7788">
      <w:trPr>
        <w:trHeight w:val="269"/>
      </w:trPr>
      <w:tc>
        <w:tcPr>
          <w:tcW w:w="2547" w:type="dxa"/>
          <w:vMerge/>
        </w:tcPr>
        <w:p w14:paraId="089230E7" w14:textId="1112CF40" w:rsidR="005E7788" w:rsidRDefault="005E7788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4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6AD52C" w14:textId="77777777" w:rsidR="005E7788" w:rsidRDefault="005E7788" w:rsidP="00534F7F">
          <w:pPr>
            <w:pStyle w:val="Header"/>
            <w:jc w:val="center"/>
          </w:pPr>
        </w:p>
      </w:tc>
    </w:tr>
    <w:tr w:rsidR="005E7788" w14:paraId="6B791206" w14:textId="77777777" w:rsidTr="005E7788">
      <w:trPr>
        <w:trHeight w:val="269"/>
      </w:trPr>
      <w:tc>
        <w:tcPr>
          <w:tcW w:w="2547" w:type="dxa"/>
          <w:vMerge/>
        </w:tcPr>
        <w:p w14:paraId="4FD9A24C" w14:textId="77777777" w:rsidR="005E7788" w:rsidRDefault="005E7788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4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3414F9" w14:textId="77777777" w:rsidR="005E7788" w:rsidRDefault="005E7788" w:rsidP="00534F7F">
          <w:pPr>
            <w:pStyle w:val="Header"/>
            <w:jc w:val="center"/>
          </w:pPr>
        </w:p>
      </w:tc>
    </w:tr>
    <w:tr w:rsidR="005E7788" w14:paraId="3BF8FCDA" w14:textId="77777777" w:rsidTr="005E7788">
      <w:trPr>
        <w:trHeight w:val="269"/>
      </w:trPr>
      <w:tc>
        <w:tcPr>
          <w:tcW w:w="2547" w:type="dxa"/>
          <w:vMerge/>
        </w:tcPr>
        <w:p w14:paraId="1EB55F4D" w14:textId="77777777" w:rsidR="005E7788" w:rsidRDefault="005E7788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4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F15CED6" w14:textId="77777777" w:rsidR="005E7788" w:rsidRDefault="005E7788" w:rsidP="00534F7F">
          <w:pPr>
            <w:pStyle w:val="Header"/>
            <w:jc w:val="center"/>
          </w:pPr>
        </w:p>
      </w:tc>
    </w:tr>
  </w:tbl>
  <w:p w14:paraId="5A09184D" w14:textId="77777777" w:rsidR="00450A8B" w:rsidRPr="004023B0" w:rsidRDefault="00450A8B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2828"/>
    <w:rsid w:val="00070F98"/>
    <w:rsid w:val="00083230"/>
    <w:rsid w:val="00095E20"/>
    <w:rsid w:val="00095F30"/>
    <w:rsid w:val="000A2E25"/>
    <w:rsid w:val="000A49E0"/>
    <w:rsid w:val="000A73BE"/>
    <w:rsid w:val="000B4531"/>
    <w:rsid w:val="000C77DE"/>
    <w:rsid w:val="000D4E1E"/>
    <w:rsid w:val="000E39C0"/>
    <w:rsid w:val="000E4582"/>
    <w:rsid w:val="0010324C"/>
    <w:rsid w:val="00105403"/>
    <w:rsid w:val="00112C6F"/>
    <w:rsid w:val="001161AB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3BE8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01FB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50A8B"/>
    <w:rsid w:val="004610DF"/>
    <w:rsid w:val="004611E0"/>
    <w:rsid w:val="00473ED4"/>
    <w:rsid w:val="00490B9B"/>
    <w:rsid w:val="004A3205"/>
    <w:rsid w:val="004B117E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77A8F"/>
    <w:rsid w:val="005A0BFE"/>
    <w:rsid w:val="005B5AD0"/>
    <w:rsid w:val="005C713E"/>
    <w:rsid w:val="005D128E"/>
    <w:rsid w:val="005E4114"/>
    <w:rsid w:val="005E66A6"/>
    <w:rsid w:val="005E7788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3953"/>
    <w:rsid w:val="006D472F"/>
    <w:rsid w:val="006D52F6"/>
    <w:rsid w:val="006D7417"/>
    <w:rsid w:val="006E1DC4"/>
    <w:rsid w:val="006F6C6E"/>
    <w:rsid w:val="006F6CD2"/>
    <w:rsid w:val="007144F8"/>
    <w:rsid w:val="00714684"/>
    <w:rsid w:val="0071489A"/>
    <w:rsid w:val="00715C4E"/>
    <w:rsid w:val="0072180D"/>
    <w:rsid w:val="007338BD"/>
    <w:rsid w:val="0073606C"/>
    <w:rsid w:val="00740BC3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0231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A23EA"/>
    <w:rsid w:val="00AB064B"/>
    <w:rsid w:val="00AC1686"/>
    <w:rsid w:val="00AE78D4"/>
    <w:rsid w:val="00B02129"/>
    <w:rsid w:val="00B04FC8"/>
    <w:rsid w:val="00B06EC8"/>
    <w:rsid w:val="00B16215"/>
    <w:rsid w:val="00B2775A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CF233A"/>
    <w:rsid w:val="00CF40EA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158E"/>
    <w:rsid w:val="00DF27C7"/>
    <w:rsid w:val="00DF6576"/>
    <w:rsid w:val="00DF6999"/>
    <w:rsid w:val="00DF7AFB"/>
    <w:rsid w:val="00E23C15"/>
    <w:rsid w:val="00E35C02"/>
    <w:rsid w:val="00E36113"/>
    <w:rsid w:val="00E70591"/>
    <w:rsid w:val="00E854AE"/>
    <w:rsid w:val="00E87FEE"/>
    <w:rsid w:val="00EA29AB"/>
    <w:rsid w:val="00EC34EA"/>
    <w:rsid w:val="00ED1525"/>
    <w:rsid w:val="00EE3346"/>
    <w:rsid w:val="00EF4046"/>
    <w:rsid w:val="00F01355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946E4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4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271</cp:revision>
  <dcterms:created xsi:type="dcterms:W3CDTF">2019-02-15T12:25:00Z</dcterms:created>
  <dcterms:modified xsi:type="dcterms:W3CDTF">2021-02-09T10:58:00Z</dcterms:modified>
</cp:coreProperties>
</file>